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1119" w:rsidRDefault="001848BF" w:rsidP="00163B8B">
      <w:bookmarkStart w:id="0" w:name="_GoBack"/>
      <w:r>
        <w:t xml:space="preserve">Six Step Process of Problem Solving </w:t>
      </w:r>
      <w:bookmarkEnd w:id="0"/>
    </w:p>
    <w:p w:rsidR="001848BF" w:rsidRDefault="001848BF" w:rsidP="00163B8B">
      <w:r>
        <w:t xml:space="preserve">Name </w:t>
      </w:r>
    </w:p>
    <w:p w:rsidR="001848BF" w:rsidRDefault="001848BF" w:rsidP="00163B8B">
      <w:r>
        <w:t xml:space="preserve">Institution of Affiliation </w:t>
      </w:r>
    </w:p>
    <w:p w:rsidR="001848BF" w:rsidRDefault="001848BF" w:rsidP="00163B8B">
      <w:r>
        <w:t>Professor</w:t>
      </w:r>
    </w:p>
    <w:p w:rsidR="001848BF" w:rsidRDefault="001848BF" w:rsidP="00163B8B">
      <w:r>
        <w:t>Date</w:t>
      </w:r>
    </w:p>
    <w:p w:rsidR="001848BF" w:rsidRPr="004653F8" w:rsidRDefault="001848BF" w:rsidP="00163B8B"/>
    <w:p w:rsidR="001848BF" w:rsidRDefault="001848BF" w:rsidP="00163B8B">
      <w:pPr>
        <w:rPr>
          <w:b/>
        </w:rPr>
      </w:pPr>
    </w:p>
    <w:p w:rsidR="00FE07FE" w:rsidRPr="004653F8" w:rsidRDefault="00FE07FE" w:rsidP="00163B8B">
      <w:pPr>
        <w:rPr>
          <w:b/>
        </w:rPr>
      </w:pPr>
      <w:r w:rsidRPr="004653F8">
        <w:rPr>
          <w:b/>
        </w:rPr>
        <w:t>Introduction</w:t>
      </w:r>
    </w:p>
    <w:p w:rsidR="00FE07FE" w:rsidRPr="004653F8" w:rsidRDefault="00FE07FE" w:rsidP="00163B8B">
      <w:r w:rsidRPr="004653F8">
        <w:t>Problem identification is the process of being able to look deeply into a situation or scenario and coming up with issues that if resolved or handled differently, would yield positive results as opposed to the current negative effects they have caused or might cause. For the problem to be well resolved all the six stages must be followed attentively and sequentially. The success of the firsts step eases the success of the other steps subsequently and the ultimate success in the end.</w:t>
      </w:r>
      <w:r w:rsidR="002101CB" w:rsidRPr="004653F8">
        <w:t xml:space="preserve"> </w:t>
      </w:r>
      <w:r w:rsidR="00AE72E1" w:rsidRPr="004653F8">
        <w:t>The correct identification and analysis of the problem determine whether the appropriate solution of the problem will be attained or not as evident in the following scenario.</w:t>
      </w:r>
    </w:p>
    <w:p w:rsidR="002A1119" w:rsidRPr="004653F8" w:rsidRDefault="00DD1D07" w:rsidP="00163B8B">
      <w:pPr>
        <w:rPr>
          <w:b/>
        </w:rPr>
      </w:pPr>
      <w:r w:rsidRPr="004653F8">
        <w:t xml:space="preserve"> </w:t>
      </w:r>
      <w:r w:rsidRPr="004653F8">
        <w:rPr>
          <w:b/>
        </w:rPr>
        <w:t>Define the problem in th</w:t>
      </w:r>
      <w:r w:rsidR="004653F8">
        <w:rPr>
          <w:b/>
        </w:rPr>
        <w:t>e scenario that you have chosen</w:t>
      </w:r>
      <w:r w:rsidRPr="004653F8">
        <w:rPr>
          <w:b/>
        </w:rPr>
        <w:t xml:space="preserve"> </w:t>
      </w:r>
    </w:p>
    <w:p w:rsidR="002A1119" w:rsidRPr="004653F8" w:rsidRDefault="002A1119" w:rsidP="00163B8B">
      <w:r w:rsidRPr="004653F8">
        <w:t xml:space="preserve">There are two problems. The first problem is me failing to guide my child on how to go </w:t>
      </w:r>
      <w:proofErr w:type="gramStart"/>
      <w:r w:rsidRPr="004653F8">
        <w:t>about</w:t>
      </w:r>
      <w:proofErr w:type="gramEnd"/>
      <w:r w:rsidRPr="004653F8">
        <w:t xml:space="preserve"> the school homework project. The second problem is the other parent whose child is in the same class as mine, not allowing her child to work on the assignment by himself/herself.</w:t>
      </w:r>
    </w:p>
    <w:p w:rsidR="002A1119" w:rsidRPr="004653F8" w:rsidRDefault="00DD1D07" w:rsidP="00163B8B">
      <w:pPr>
        <w:rPr>
          <w:b/>
        </w:rPr>
      </w:pPr>
      <w:r w:rsidRPr="004653F8">
        <w:rPr>
          <w:b/>
        </w:rPr>
        <w:t>Analy</w:t>
      </w:r>
      <w:r w:rsidR="004653F8">
        <w:rPr>
          <w:b/>
        </w:rPr>
        <w:t>ze the problem in the scenario</w:t>
      </w:r>
    </w:p>
    <w:p w:rsidR="007A5C2C" w:rsidRPr="004653F8" w:rsidRDefault="007A5C2C" w:rsidP="00163B8B">
      <w:r w:rsidRPr="004653F8">
        <w:t xml:space="preserve">Failing to take part in my child’s assignment is good for my child as it makes him take responsibility for his work and this build his self-confidence. As he sits his exams and any other assignments given to him at school he will be able to handle the work without seeking help from </w:t>
      </w:r>
      <w:r w:rsidRPr="004653F8">
        <w:lastRenderedPageBreak/>
        <w:t>anyone. It also encourages him to research since apart from his researches there is no other source of information. The failure to guide my child into including all the project requirements will result in his failure in the project which might demoralize him when he does not get the results he desires after all the hustle by himself at his mother’s watch. My baby could also blame me for not reminding him the correct thing to do.</w:t>
      </w:r>
    </w:p>
    <w:p w:rsidR="007A5C2C" w:rsidRPr="004653F8" w:rsidRDefault="007A5C2C" w:rsidP="00163B8B">
      <w:r w:rsidRPr="004653F8">
        <w:t xml:space="preserve">The other parent taking off of work to help her child work on the homework project is really encouraging especially to the child. The child feels </w:t>
      </w:r>
      <w:r w:rsidR="00F73A78" w:rsidRPr="004653F8">
        <w:t>honored</w:t>
      </w:r>
      <w:r w:rsidRPr="004653F8">
        <w:t xml:space="preserve"> and loved by the parent such that she is important than work to her mother. This pride gives the child confidence in the parent and fosters such a strong relationship between the </w:t>
      </w:r>
      <w:r w:rsidR="00F73A78" w:rsidRPr="004653F8">
        <w:t>two. The child might receive a good grade on the project and this motivates her.</w:t>
      </w:r>
      <w:r w:rsidRPr="004653F8">
        <w:t xml:space="preserve"> On the other hand, the parent going an extra mile for the child’s homework might end up making the child dependent on the parent. This is disadvantageous as the child might not be able to complete her projects in future while the mother is away</w:t>
      </w:r>
      <w:r w:rsidR="00F73A78" w:rsidRPr="004653F8">
        <w:t xml:space="preserve">. The child will also not feel responsible for the project as she has not put in a lot of effort as the mother has done. </w:t>
      </w:r>
    </w:p>
    <w:p w:rsidR="002A1119" w:rsidRPr="004653F8" w:rsidRDefault="00DD1D07" w:rsidP="00163B8B">
      <w:pPr>
        <w:rPr>
          <w:b/>
        </w:rPr>
      </w:pPr>
      <w:r w:rsidRPr="004653F8">
        <w:rPr>
          <w:b/>
        </w:rPr>
        <w:t>Generate options for solv</w:t>
      </w:r>
      <w:r w:rsidR="004653F8" w:rsidRPr="004653F8">
        <w:rPr>
          <w:b/>
        </w:rPr>
        <w:t>ing the problem in the scenario</w:t>
      </w:r>
    </w:p>
    <w:p w:rsidR="007B2FFC" w:rsidRPr="004653F8" w:rsidRDefault="00F73A78" w:rsidP="00163B8B">
      <w:r w:rsidRPr="004653F8">
        <w:t>Checking a</w:t>
      </w:r>
      <w:r w:rsidR="006C12E1" w:rsidRPr="004653F8">
        <w:t>nd remi</w:t>
      </w:r>
      <w:r w:rsidRPr="004653F8">
        <w:t xml:space="preserve">nding the child to include all the required </w:t>
      </w:r>
      <w:r w:rsidR="006C12E1" w:rsidRPr="004653F8">
        <w:t>elements in the project. Letting the child do the assignment on his own but as a parent being available in case he needs any advice or help.</w:t>
      </w:r>
      <w:r w:rsidR="007B2FFC" w:rsidRPr="004653F8">
        <w:t xml:space="preserve"> Correcting the child when he goes wrong with his homework. Not fail to go to work for a child’s homework. Consulting with my child’s class-teacher on how much time the children have to do their homework. </w:t>
      </w:r>
    </w:p>
    <w:p w:rsidR="002A1119" w:rsidRPr="004653F8" w:rsidRDefault="00DD1D07" w:rsidP="00163B8B">
      <w:pPr>
        <w:rPr>
          <w:b/>
        </w:rPr>
      </w:pPr>
      <w:r w:rsidRPr="004653F8">
        <w:rPr>
          <w:b/>
        </w:rPr>
        <w:t xml:space="preserve"> Evaluate the o</w:t>
      </w:r>
      <w:r w:rsidR="004653F8">
        <w:rPr>
          <w:b/>
        </w:rPr>
        <w:t>ptions for solving the problem</w:t>
      </w:r>
    </w:p>
    <w:p w:rsidR="007B2FFC" w:rsidRPr="004653F8" w:rsidRDefault="007B2FFC" w:rsidP="00163B8B">
      <w:r w:rsidRPr="004653F8">
        <w:t xml:space="preserve">Consulting with the class-teacher on how long and how the children should go about the assignment will help clarify whether the project is an all child’s project or the parents can come </w:t>
      </w:r>
      <w:r w:rsidRPr="004653F8">
        <w:lastRenderedPageBreak/>
        <w:t xml:space="preserve">in to help perhaps with buying the project items. </w:t>
      </w:r>
      <w:r w:rsidR="000A3B06" w:rsidRPr="004653F8">
        <w:t xml:space="preserve">The consultation also shows the teacher how supportive I am as a parent to both the teacher and the child. It is a show of </w:t>
      </w:r>
      <w:r w:rsidR="009778E2" w:rsidRPr="004653F8">
        <w:t>responsibility. Understanding</w:t>
      </w:r>
      <w:r w:rsidRPr="004653F8">
        <w:t xml:space="preserve"> the time available for the assignment will also ensure that the children take their time to deliver their best.</w:t>
      </w:r>
      <w:r w:rsidR="000A3B06" w:rsidRPr="004653F8">
        <w:t xml:space="preserve"> The time awareness will also help me guide my child into taking their time to critically work on the homework project.</w:t>
      </w:r>
      <w:r w:rsidRPr="004653F8">
        <w:t xml:space="preserve"> Not failing to go to work for a child’s homework will show the child how important work is and that everyone should play their role in the best way possible.</w:t>
      </w:r>
      <w:r w:rsidR="003D30A8" w:rsidRPr="004653F8">
        <w:t xml:space="preserve"> This act earns the parent respect from the parent as it is a manifestation of commitment to work.</w:t>
      </w:r>
      <w:r w:rsidRPr="004653F8">
        <w:t xml:space="preserve"> Checking the assignments requirements and reminding the child to collect all the research materials that they need for their assignment will guide the child into delivering what is expected of them.</w:t>
      </w:r>
      <w:r w:rsidR="003D30A8" w:rsidRPr="004653F8">
        <w:t xml:space="preserve"> It also makes me responsible as a parent as it shows care and concern for my child’s academic progress.</w:t>
      </w:r>
      <w:r w:rsidR="00E26CB1" w:rsidRPr="004653F8">
        <w:t xml:space="preserve"> Encouraging the child to seek help with me as a parent when need arises makes the child feel cared for and motivates them.</w:t>
      </w:r>
      <w:r w:rsidR="003D30A8" w:rsidRPr="004653F8">
        <w:t xml:space="preserve"> Besides it makes my child so open to tell me whatever challenges he may be facing apart from the homework. It is a good a platform for me and my child to chat and build a strong parent-child relationship.</w:t>
      </w:r>
    </w:p>
    <w:p w:rsidR="002A1119" w:rsidRPr="004653F8" w:rsidRDefault="00DD1D07" w:rsidP="00163B8B">
      <w:pPr>
        <w:rPr>
          <w:b/>
        </w:rPr>
      </w:pPr>
      <w:r w:rsidRPr="004653F8">
        <w:rPr>
          <w:b/>
        </w:rPr>
        <w:t xml:space="preserve">Decide on the best </w:t>
      </w:r>
      <w:r w:rsidR="004653F8">
        <w:rPr>
          <w:b/>
        </w:rPr>
        <w:t>option for solving the problem</w:t>
      </w:r>
    </w:p>
    <w:p w:rsidR="006B11A5" w:rsidRPr="004653F8" w:rsidRDefault="006B11A5" w:rsidP="00163B8B">
      <w:r w:rsidRPr="004653F8">
        <w:t>Calling the child’s class</w:t>
      </w:r>
      <w:r w:rsidR="009A6E72" w:rsidRPr="004653F8">
        <w:t>-</w:t>
      </w:r>
      <w:r w:rsidRPr="004653F8">
        <w:t>teacher to consult everything about the homework, would be the best solution. One it woul</w:t>
      </w:r>
      <w:r w:rsidR="009A6E72" w:rsidRPr="004653F8">
        <w:t>d build my rapport with the teac</w:t>
      </w:r>
      <w:r w:rsidRPr="004653F8">
        <w:t>her and my child as well. The teacher will feel how responsible I am and he/she will be more motivated while teaching the children. My child will also feel very proud of me as a parent that helps the teacher fulfil his/her duty. The child will also feel that he has a good parent who is concerned about his academic progress.</w:t>
      </w:r>
      <w:r w:rsidR="009A6E72" w:rsidRPr="004653F8">
        <w:t xml:space="preserve"> The consultation will also clarify on whether the child is supposed to gather the research items on his own or the parent could help in gathering. Any other duty that the parent should perform would also be clear with the consultation. </w:t>
      </w:r>
    </w:p>
    <w:p w:rsidR="009A6E72" w:rsidRPr="004653F8" w:rsidRDefault="009A6E72" w:rsidP="00163B8B">
      <w:r w:rsidRPr="004653F8">
        <w:lastRenderedPageBreak/>
        <w:t xml:space="preserve">The teacher would also advise on whether I should help the child with the homework project or just allow him exercise </w:t>
      </w:r>
      <w:r w:rsidR="005306AC" w:rsidRPr="004653F8">
        <w:t>the skills he has lea</w:t>
      </w:r>
      <w:r w:rsidRPr="004653F8">
        <w:t xml:space="preserve">rnt from school. From the call I would also understand the skills that are being tested </w:t>
      </w:r>
      <w:r w:rsidR="005306AC" w:rsidRPr="004653F8">
        <w:t>by the homework and this will guide the parent into overseeing the child’s project development at home. The understanding would also help the parent offer the necessary guidance and perhaps respond to any questions that will arise from the child throughout the project phase. In the end, the child will have lea</w:t>
      </w:r>
      <w:r w:rsidR="0093073D" w:rsidRPr="004653F8">
        <w:t>rn to follow instructions and seek clarification as well as acquire the skills that the project intends to instill in them. All the parties involved in the project will therefore be satisfied with this approach.</w:t>
      </w:r>
    </w:p>
    <w:p w:rsidR="002A1119" w:rsidRPr="004653F8" w:rsidRDefault="00DD1D07" w:rsidP="00163B8B">
      <w:pPr>
        <w:rPr>
          <w:b/>
        </w:rPr>
      </w:pPr>
      <w:r w:rsidRPr="004653F8">
        <w:rPr>
          <w:b/>
        </w:rPr>
        <w:t>Explain how you will implement the decision made and reflect on whether thi</w:t>
      </w:r>
      <w:r w:rsidR="004653F8">
        <w:rPr>
          <w:b/>
        </w:rPr>
        <w:t>s option was the most effective</w:t>
      </w:r>
    </w:p>
    <w:p w:rsidR="0093073D" w:rsidRPr="004653F8" w:rsidRDefault="0093073D" w:rsidP="00163B8B">
      <w:r w:rsidRPr="004653F8">
        <w:t xml:space="preserve">I would immediately call the teacher on reading the child’s homework and seek clarification on whether the homework should be solely done by the child or parental intervention is needed and if so to what extent it is needed. It is the most effective decision as it has no disadvantage rather has the most advantages for the greatest </w:t>
      </w:r>
      <w:r w:rsidR="00FE07FE" w:rsidRPr="004653F8">
        <w:t>number of people.</w:t>
      </w:r>
    </w:p>
    <w:p w:rsidR="00FE07FE" w:rsidRPr="004653F8" w:rsidRDefault="00FE07FE" w:rsidP="00163B8B">
      <w:pPr>
        <w:rPr>
          <w:b/>
        </w:rPr>
      </w:pPr>
      <w:r w:rsidRPr="004653F8">
        <w:rPr>
          <w:b/>
        </w:rPr>
        <w:t>Conclusion</w:t>
      </w:r>
    </w:p>
    <w:p w:rsidR="00FE07FE" w:rsidRPr="004653F8" w:rsidRDefault="00FE07FE" w:rsidP="00163B8B">
      <w:r w:rsidRPr="004653F8">
        <w:t>Problem-solving skills are a must have for anyone. They help us in all situations of life. The six stage cycle of identifying to resolving a problem are all relevant and must be observed cautionary for the intended goal which is solving a problem to be attained.</w:t>
      </w:r>
    </w:p>
    <w:p w:rsidR="00FE07FE" w:rsidRPr="004653F8" w:rsidRDefault="00FE07FE" w:rsidP="00163B8B">
      <w:pPr>
        <w:rPr>
          <w:b/>
        </w:rPr>
      </w:pPr>
      <w:r w:rsidRPr="004653F8">
        <w:rPr>
          <w:b/>
        </w:rPr>
        <w:t>References</w:t>
      </w:r>
    </w:p>
    <w:p w:rsidR="0094457D" w:rsidRPr="004653F8" w:rsidRDefault="0094457D" w:rsidP="00163B8B">
      <w:r w:rsidRPr="004653F8">
        <w:t>American society for Quality. (2003). Problem solving. Retrieved December 3, 2016, from ASQ:http://asq.org/learn-about-quality/problem-solving/overview/overview.html</w:t>
      </w:r>
    </w:p>
    <w:p w:rsidR="0094457D" w:rsidRPr="004653F8" w:rsidRDefault="00AE587D" w:rsidP="00163B8B">
      <w:r w:rsidRPr="004653F8">
        <w:t>House, J. (</w:t>
      </w:r>
      <w:proofErr w:type="spellStart"/>
      <w:r w:rsidRPr="004653F8">
        <w:t>n.d.</w:t>
      </w:r>
      <w:proofErr w:type="spellEnd"/>
      <w:r w:rsidRPr="004653F8">
        <w:t xml:space="preserve">). General problem-solving process. Retrieved December 4, 2016, from New Jersey Institute of Technology: </w:t>
      </w:r>
      <w:hyperlink r:id="rId4" w:history="1">
        <w:r w:rsidRPr="004653F8">
          <w:rPr>
            <w:rStyle w:val="Hyperlink"/>
          </w:rPr>
          <w:t>https://web.njit.edu/-lipuma.GPS.htm</w:t>
        </w:r>
      </w:hyperlink>
    </w:p>
    <w:p w:rsidR="00AE587D" w:rsidRPr="004653F8" w:rsidRDefault="00AE587D" w:rsidP="00163B8B">
      <w:proofErr w:type="spellStart"/>
      <w:r w:rsidRPr="004653F8">
        <w:lastRenderedPageBreak/>
        <w:t>Scerra</w:t>
      </w:r>
      <w:proofErr w:type="spellEnd"/>
      <w:r w:rsidRPr="004653F8">
        <w:t>, G. (2015, January 1). Problem solving for software engineers. Retrieved December 4,</w:t>
      </w:r>
      <w:r w:rsidR="00CE629E" w:rsidRPr="004653F8">
        <w:t xml:space="preserve"> </w:t>
      </w:r>
      <w:r w:rsidRPr="004653F8">
        <w:t>2016, from code project:https://www.codeproject.com</w:t>
      </w:r>
      <w:r w:rsidR="00CE629E" w:rsidRPr="004653F8">
        <w:t>/articles/858726/problem-solving-for-software-engineers</w:t>
      </w:r>
    </w:p>
    <w:p w:rsidR="00CE629E" w:rsidRDefault="00CE629E" w:rsidP="00163B8B">
      <w:r w:rsidRPr="004653F8">
        <w:t>The problem solving process. (</w:t>
      </w:r>
      <w:proofErr w:type="spellStart"/>
      <w:r w:rsidRPr="004653F8">
        <w:t>n.d.</w:t>
      </w:r>
      <w:proofErr w:type="spellEnd"/>
      <w:r w:rsidRPr="004653F8">
        <w:t>). Retrieved December 3, 2016, from the Global Development Research Center: https://www.grdc.org/decision/problem-solve.html</w:t>
      </w:r>
    </w:p>
    <w:p w:rsidR="00CE629E" w:rsidRPr="0094457D" w:rsidRDefault="00CE629E" w:rsidP="00163B8B"/>
    <w:p w:rsidR="002A1119" w:rsidRDefault="002A1119" w:rsidP="00163B8B"/>
    <w:p w:rsidR="00DD1D07" w:rsidRDefault="00DD1D07" w:rsidP="00163B8B"/>
    <w:sectPr w:rsidR="00DD1D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D07"/>
    <w:rsid w:val="000A2C0A"/>
    <w:rsid w:val="000A3B06"/>
    <w:rsid w:val="00163B8B"/>
    <w:rsid w:val="001848BF"/>
    <w:rsid w:val="002101CB"/>
    <w:rsid w:val="002A1119"/>
    <w:rsid w:val="00307E36"/>
    <w:rsid w:val="003D30A8"/>
    <w:rsid w:val="004653F8"/>
    <w:rsid w:val="005306AC"/>
    <w:rsid w:val="006B11A5"/>
    <w:rsid w:val="006C12E1"/>
    <w:rsid w:val="007A5C2C"/>
    <w:rsid w:val="007B2FFC"/>
    <w:rsid w:val="00827B53"/>
    <w:rsid w:val="0093073D"/>
    <w:rsid w:val="0094457D"/>
    <w:rsid w:val="009616A4"/>
    <w:rsid w:val="009778E2"/>
    <w:rsid w:val="009A6E72"/>
    <w:rsid w:val="00A729E4"/>
    <w:rsid w:val="00AE587D"/>
    <w:rsid w:val="00AE72E1"/>
    <w:rsid w:val="00B60BF2"/>
    <w:rsid w:val="00CE629E"/>
    <w:rsid w:val="00DD1D07"/>
    <w:rsid w:val="00DD4F2E"/>
    <w:rsid w:val="00DE011E"/>
    <w:rsid w:val="00E26CB1"/>
    <w:rsid w:val="00F73A78"/>
    <w:rsid w:val="00FE07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A578D2-9E85-4739-B5DC-F38DBCAB6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60BF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eb.njit.edu/-lipuma.GPS.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1139</Words>
  <Characters>6494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7618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6</cp:revision>
  <dcterms:created xsi:type="dcterms:W3CDTF">2019-06-02T06:13:00Z</dcterms:created>
  <dcterms:modified xsi:type="dcterms:W3CDTF">2019-06-02T06:22:00Z</dcterms:modified>
</cp:coreProperties>
</file>